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5241"/>
      </w:tblGrid>
      <w:tr w:rsidR="003F50EC" w:rsidRPr="00C868DB" w:rsidTr="006554F4">
        <w:trPr>
          <w:trHeight w:val="5482"/>
        </w:trPr>
        <w:tc>
          <w:tcPr>
            <w:tcW w:w="4093" w:type="dxa"/>
          </w:tcPr>
          <w:p w:rsidR="003F50EC" w:rsidRPr="00C868DB" w:rsidRDefault="003F50EC" w:rsidP="005250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0EC" w:rsidRPr="00C868DB" w:rsidRDefault="003F50EC" w:rsidP="005250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5" w:type="dxa"/>
          </w:tcPr>
          <w:p w:rsidR="003F50EC" w:rsidRPr="00267F1B" w:rsidRDefault="003F50EC" w:rsidP="0052505C">
            <w:pPr>
              <w:rPr>
                <w:rFonts w:ascii="Times New Roman" w:hAnsi="Times New Roman"/>
                <w:sz w:val="24"/>
                <w:szCs w:val="24"/>
              </w:rPr>
            </w:pPr>
            <w:r w:rsidRPr="00267F1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3F50EC" w:rsidRPr="00C868DB" w:rsidRDefault="003F50EC" w:rsidP="00267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1B">
              <w:rPr>
                <w:rFonts w:ascii="Times New Roman" w:hAnsi="Times New Roman"/>
                <w:sz w:val="24"/>
                <w:szCs w:val="24"/>
              </w:rPr>
              <w:t xml:space="preserve">к Порядку поступления заявления муниципального служащего Собрания </w:t>
            </w:r>
            <w:r w:rsidR="00267F1B" w:rsidRPr="00267F1B">
              <w:rPr>
                <w:rFonts w:ascii="Times New Roman" w:hAnsi="Times New Roman"/>
                <w:sz w:val="24"/>
                <w:szCs w:val="24"/>
              </w:rPr>
              <w:t xml:space="preserve">Холмского муниципального округа Сахалинской области </w:t>
            </w:r>
            <w:r w:rsidRPr="00267F1B">
              <w:rPr>
                <w:rFonts w:ascii="Times New Roman" w:hAnsi="Times New Roman"/>
                <w:sz w:val="24"/>
                <w:szCs w:val="24"/>
              </w:rPr>
              <w:t>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</w:t>
            </w:r>
          </w:p>
          <w:p w:rsidR="003F50EC" w:rsidRDefault="003F50EC" w:rsidP="00525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Лицу, ответственному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69E4">
              <w:rPr>
                <w:rFonts w:ascii="Times New Roman" w:hAnsi="Times New Roman"/>
                <w:sz w:val="24"/>
                <w:szCs w:val="24"/>
              </w:rPr>
              <w:t>за работу по профилактике коррупционных и иных правонарушений</w:t>
            </w:r>
          </w:p>
          <w:p w:rsidR="003F50EC" w:rsidRPr="00C868DB" w:rsidRDefault="003F50EC" w:rsidP="00525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69E4">
              <w:rPr>
                <w:rFonts w:ascii="Times New Roman" w:hAnsi="Times New Roman"/>
                <w:sz w:val="24"/>
                <w:szCs w:val="24"/>
              </w:rPr>
              <w:t>т</w:t>
            </w:r>
            <w:r w:rsidRPr="00C868DB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</w:t>
            </w:r>
          </w:p>
          <w:p w:rsidR="003F50EC" w:rsidRPr="00C868DB" w:rsidRDefault="003F50EC" w:rsidP="0052505C">
            <w:pPr>
              <w:rPr>
                <w:rFonts w:ascii="Times New Roman" w:hAnsi="Times New Roman"/>
                <w:sz w:val="24"/>
                <w:szCs w:val="24"/>
              </w:rPr>
            </w:pPr>
            <w:r w:rsidRPr="00C868D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</w:p>
          <w:p w:rsidR="003F50EC" w:rsidRPr="00C868DB" w:rsidRDefault="003F50EC" w:rsidP="0052505C">
            <w:pPr>
              <w:rPr>
                <w:rFonts w:ascii="Times New Roman" w:hAnsi="Times New Roman"/>
                <w:sz w:val="24"/>
                <w:szCs w:val="24"/>
              </w:rPr>
            </w:pPr>
            <w:r w:rsidRPr="00C868D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3F50EC" w:rsidRPr="00267F1B" w:rsidRDefault="003F50EC" w:rsidP="0052505C">
            <w:pPr>
              <w:rPr>
                <w:rFonts w:ascii="Times New Roman" w:hAnsi="Times New Roman"/>
                <w:sz w:val="24"/>
                <w:szCs w:val="24"/>
              </w:rPr>
            </w:pPr>
            <w:r w:rsidRPr="00C868DB">
              <w:rPr>
                <w:rFonts w:ascii="Times New Roman" w:hAnsi="Times New Roman"/>
                <w:sz w:val="24"/>
                <w:szCs w:val="24"/>
              </w:rPr>
              <w:t xml:space="preserve">               (Ф.И.О., замещаемая должность)</w:t>
            </w:r>
          </w:p>
        </w:tc>
      </w:tr>
    </w:tbl>
    <w:p w:rsidR="003F50EC" w:rsidRPr="00C868DB" w:rsidRDefault="003F50EC" w:rsidP="006554F4">
      <w:pPr>
        <w:jc w:val="center"/>
        <w:rPr>
          <w:rFonts w:ascii="Times New Roman" w:hAnsi="Times New Roman"/>
          <w:sz w:val="24"/>
          <w:szCs w:val="24"/>
        </w:rPr>
      </w:pPr>
      <w:bookmarkStart w:id="0" w:name="Par36"/>
      <w:bookmarkEnd w:id="0"/>
      <w:r w:rsidRPr="00C868DB">
        <w:rPr>
          <w:rFonts w:ascii="Times New Roman" w:hAnsi="Times New Roman"/>
          <w:sz w:val="24"/>
          <w:szCs w:val="24"/>
        </w:rPr>
        <w:t>ЗАЯВЛЕНИЕ</w:t>
      </w:r>
    </w:p>
    <w:p w:rsidR="003F50EC" w:rsidRPr="00C868DB" w:rsidRDefault="003F50EC" w:rsidP="006554F4">
      <w:pPr>
        <w:jc w:val="center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>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</w:t>
      </w:r>
    </w:p>
    <w:p w:rsidR="003F50EC" w:rsidRPr="00C868DB" w:rsidRDefault="003F50EC" w:rsidP="003F50EC">
      <w:pPr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 xml:space="preserve">          Я, __________________________________________, замещающий(</w:t>
      </w:r>
      <w:proofErr w:type="spellStart"/>
      <w:r w:rsidRPr="00C868DB">
        <w:rPr>
          <w:rFonts w:ascii="Times New Roman" w:hAnsi="Times New Roman"/>
          <w:sz w:val="24"/>
          <w:szCs w:val="24"/>
        </w:rPr>
        <w:t>ая</w:t>
      </w:r>
      <w:proofErr w:type="spellEnd"/>
      <w:r w:rsidRPr="00C868DB">
        <w:rPr>
          <w:rFonts w:ascii="Times New Roman" w:hAnsi="Times New Roman"/>
          <w:sz w:val="24"/>
          <w:szCs w:val="24"/>
        </w:rPr>
        <w:t>) должность</w:t>
      </w: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3F50EC" w:rsidRDefault="00267F1B" w:rsidP="003F50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</w:t>
      </w:r>
      <w:r w:rsidR="003F50EC" w:rsidRPr="00C868DB">
        <w:rPr>
          <w:rFonts w:ascii="Times New Roman" w:hAnsi="Times New Roman"/>
          <w:sz w:val="24"/>
          <w:szCs w:val="24"/>
        </w:rPr>
        <w:t>)</w:t>
      </w:r>
    </w:p>
    <w:p w:rsidR="003F50EC" w:rsidRPr="00C868DB" w:rsidRDefault="003F50EC" w:rsidP="003F50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50EC" w:rsidRPr="00C868DB" w:rsidRDefault="003F50EC" w:rsidP="003F50EC">
      <w:pPr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>сообщаю, что не имею возможности представить следующие сведения:</w:t>
      </w: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F50EC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68DB">
        <w:rPr>
          <w:rFonts w:ascii="Times New Roman" w:hAnsi="Times New Roman"/>
          <w:sz w:val="24"/>
          <w:szCs w:val="24"/>
        </w:rPr>
        <w:t>(указать какие)</w:t>
      </w: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>супруги (супруга) / несовершеннолетних детей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F50EC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 xml:space="preserve">            (Ф.И.О. супруги (супруга) / несовершеннолетних детей)</w:t>
      </w: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>по объективным причинам: ________________________________________________________</w:t>
      </w:r>
    </w:p>
    <w:p w:rsidR="003F50EC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 xml:space="preserve">                                                               (указать каким)</w:t>
      </w: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>что подтверждается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868DB">
        <w:rPr>
          <w:rFonts w:ascii="Times New Roman" w:hAnsi="Times New Roman"/>
          <w:sz w:val="24"/>
          <w:szCs w:val="24"/>
        </w:rPr>
        <w:t>_____.</w:t>
      </w:r>
    </w:p>
    <w:p w:rsidR="003F50EC" w:rsidRDefault="003F50EC" w:rsidP="006554F4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 xml:space="preserve">                                                            (обоснование объективности причин)</w:t>
      </w:r>
    </w:p>
    <w:p w:rsidR="003F50EC" w:rsidRPr="00C868DB" w:rsidRDefault="003F50EC" w:rsidP="003F50EC">
      <w:pPr>
        <w:rPr>
          <w:rFonts w:ascii="Times New Roman" w:hAnsi="Times New Roman"/>
          <w:sz w:val="24"/>
          <w:szCs w:val="24"/>
        </w:rPr>
      </w:pPr>
    </w:p>
    <w:p w:rsidR="003F50EC" w:rsidRPr="00C868DB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>________________                                                _____________________________</w:t>
      </w:r>
    </w:p>
    <w:p w:rsidR="003F50EC" w:rsidRDefault="003F50EC" w:rsidP="003F50EC">
      <w:pPr>
        <w:spacing w:after="0"/>
        <w:rPr>
          <w:rFonts w:ascii="Times New Roman" w:hAnsi="Times New Roman"/>
          <w:sz w:val="24"/>
          <w:szCs w:val="24"/>
        </w:rPr>
      </w:pPr>
      <w:r w:rsidRPr="00C868DB">
        <w:rPr>
          <w:rFonts w:ascii="Times New Roman" w:hAnsi="Times New Roman"/>
          <w:sz w:val="24"/>
          <w:szCs w:val="24"/>
        </w:rPr>
        <w:t xml:space="preserve">     (</w:t>
      </w:r>
      <w:proofErr w:type="gramStart"/>
      <w:r w:rsidRPr="00C868DB">
        <w:rPr>
          <w:rFonts w:ascii="Times New Roman" w:hAnsi="Times New Roman"/>
          <w:sz w:val="24"/>
          <w:szCs w:val="24"/>
        </w:rPr>
        <w:t xml:space="preserve">дата)   </w:t>
      </w:r>
      <w:bookmarkStart w:id="1" w:name="_GoBack"/>
      <w:bookmarkEnd w:id="1"/>
      <w:proofErr w:type="gramEnd"/>
      <w:r w:rsidRPr="00C868D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868DB">
        <w:rPr>
          <w:rFonts w:ascii="Times New Roman" w:hAnsi="Times New Roman"/>
          <w:sz w:val="24"/>
          <w:szCs w:val="24"/>
        </w:rPr>
        <w:t>(подпись, фамилия и инициалы)</w:t>
      </w:r>
    </w:p>
    <w:sectPr w:rsidR="003F50EC" w:rsidSect="006554F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A5"/>
    <w:rsid w:val="00261FA5"/>
    <w:rsid w:val="00267F1B"/>
    <w:rsid w:val="003F50EC"/>
    <w:rsid w:val="004753B4"/>
    <w:rsid w:val="006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523"/>
  <w15:chartTrackingRefBased/>
  <w15:docId w15:val="{8F0C2E33-7C0B-41B1-8213-5FC2A01E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6</cp:revision>
  <cp:lastPrinted>2020-07-14T23:30:00Z</cp:lastPrinted>
  <dcterms:created xsi:type="dcterms:W3CDTF">2020-07-14T04:48:00Z</dcterms:created>
  <dcterms:modified xsi:type="dcterms:W3CDTF">2025-09-08T04:11:00Z</dcterms:modified>
</cp:coreProperties>
</file>